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AD329" w14:textId="601CCBE0" w:rsidR="0003176D" w:rsidRPr="00C72B31" w:rsidRDefault="0003176D" w:rsidP="000317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75949546"/>
      <w:bookmarkStart w:id="1" w:name="_GoBack"/>
      <w:bookmarkEnd w:id="1"/>
      <w:r w:rsidRPr="00C72B31">
        <w:rPr>
          <w:rFonts w:ascii="Times New Roman" w:hAnsi="Times New Roman" w:cs="Times New Roman"/>
          <w:sz w:val="24"/>
          <w:szCs w:val="24"/>
        </w:rPr>
        <w:t>S</w:t>
      </w:r>
      <w:r w:rsidR="00560224">
        <w:rPr>
          <w:rFonts w:ascii="Times New Roman" w:hAnsi="Times New Roman" w:cs="Times New Roman"/>
          <w:sz w:val="24"/>
          <w:szCs w:val="24"/>
        </w:rPr>
        <w:t>A</w:t>
      </w:r>
      <w:r w:rsidR="00C72B31" w:rsidRPr="00C72B31">
        <w:rPr>
          <w:rFonts w:ascii="Times New Roman" w:hAnsi="Times New Roman" w:cs="Times New Roman"/>
          <w:sz w:val="24"/>
          <w:szCs w:val="24"/>
        </w:rPr>
        <w:t>.270.</w:t>
      </w:r>
      <w:r w:rsidR="00EE4BB9">
        <w:rPr>
          <w:rFonts w:ascii="Times New Roman" w:hAnsi="Times New Roman" w:cs="Times New Roman"/>
          <w:sz w:val="24"/>
          <w:szCs w:val="24"/>
        </w:rPr>
        <w:t>4</w:t>
      </w:r>
      <w:r w:rsidRPr="00C72B31">
        <w:rPr>
          <w:rFonts w:ascii="Times New Roman" w:hAnsi="Times New Roman" w:cs="Times New Roman"/>
          <w:sz w:val="24"/>
          <w:szCs w:val="24"/>
        </w:rPr>
        <w:t>.202</w:t>
      </w:r>
      <w:r w:rsidR="0051565A">
        <w:rPr>
          <w:rFonts w:ascii="Times New Roman" w:hAnsi="Times New Roman" w:cs="Times New Roman"/>
          <w:sz w:val="24"/>
          <w:szCs w:val="24"/>
        </w:rPr>
        <w:t>3</w:t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bookmarkEnd w:id="0"/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B5252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</w:t>
      </w:r>
      <w:r w:rsidR="00B5252E" w:rsidRPr="007B42BA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</w:p>
    <w:p w14:paraId="7E63AF52" w14:textId="77777777" w:rsidR="0003176D" w:rsidRPr="00C72B31" w:rsidRDefault="0003176D" w:rsidP="000317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49DE7D" w14:textId="77777777" w:rsidR="0003176D" w:rsidRPr="007B42BA" w:rsidRDefault="0003176D" w:rsidP="0003176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  <w:r w:rsidRPr="00C72B31">
        <w:rPr>
          <w:rFonts w:ascii="Times New Roman" w:eastAsia="Times New Roman" w:hAnsi="Times New Roman" w:cs="Times New Roman"/>
          <w:sz w:val="21"/>
          <w:szCs w:val="24"/>
          <w:lang w:eastAsia="pl-PL"/>
        </w:rPr>
        <w:tab/>
      </w:r>
    </w:p>
    <w:p w14:paraId="19E94B7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4"/>
          <w:lang w:eastAsia="pl-PL"/>
        </w:rPr>
      </w:pPr>
    </w:p>
    <w:p w14:paraId="25FFBBFD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Wykonawca:</w:t>
      </w:r>
    </w:p>
    <w:p w14:paraId="5EDBAA81" w14:textId="77777777" w:rsidR="0003176D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2C290FA6" w14:textId="77777777" w:rsidR="00C72B31" w:rsidRPr="00C72B31" w:rsidRDefault="00C72B31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4A25A7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>……………………………………………</w:t>
      </w:r>
    </w:p>
    <w:p w14:paraId="3D9343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 xml:space="preserve"> (pełna nazwa/firma, adres, w zależności od</w:t>
      </w:r>
    </w:p>
    <w:p w14:paraId="557FF2D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podmiotu: NIP/PESEL, KRS/</w:t>
      </w:r>
      <w:proofErr w:type="spellStart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CEiDG</w:t>
      </w:r>
      <w:proofErr w:type="spellEnd"/>
      <w:r w:rsidRPr="00C72B31">
        <w:rPr>
          <w:rFonts w:ascii="Times New Roman" w:eastAsia="Calibri" w:hAnsi="Times New Roman" w:cs="Times New Roman"/>
          <w:iCs/>
          <w:sz w:val="20"/>
          <w:szCs w:val="20"/>
          <w:lang w:eastAsia="pl-PL"/>
        </w:rPr>
        <w:t>)</w:t>
      </w:r>
    </w:p>
    <w:p w14:paraId="2894B10C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6B58EC0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4D62C99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3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3"/>
          <w:szCs w:val="20"/>
          <w:lang w:eastAsia="pl-PL"/>
        </w:rPr>
        <w:tab/>
      </w:r>
    </w:p>
    <w:p w14:paraId="61DD719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7"/>
          <w:szCs w:val="20"/>
          <w:lang w:eastAsia="pl-PL"/>
        </w:rPr>
      </w:pPr>
    </w:p>
    <w:p w14:paraId="075A7FE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8"/>
          <w:szCs w:val="28"/>
          <w:lang w:eastAsia="pl-PL"/>
        </w:rPr>
        <w:t xml:space="preserve">Oświadczenie  </w:t>
      </w:r>
    </w:p>
    <w:p w14:paraId="35E870B1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pl-PL"/>
        </w:rPr>
      </w:pPr>
    </w:p>
    <w:p w14:paraId="3138189C" w14:textId="3DAEA054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składane na podstawie art. 125 ust. 1 </w:t>
      </w:r>
      <w:bookmarkStart w:id="2" w:name="_Hlk75949615"/>
      <w:r w:rsidRPr="00C72B31">
        <w:rPr>
          <w:rFonts w:ascii="Times New Roman" w:eastAsia="Calibri" w:hAnsi="Times New Roman" w:cs="Times New Roman"/>
          <w:b/>
          <w:lang w:eastAsia="pl-PL"/>
        </w:rPr>
        <w:t xml:space="preserve">ustawy z dnia </w:t>
      </w:r>
      <w:r w:rsidR="00690E84">
        <w:rPr>
          <w:rFonts w:ascii="Times New Roman" w:eastAsia="Calibri" w:hAnsi="Times New Roman" w:cs="Times New Roman"/>
          <w:b/>
          <w:lang w:eastAsia="pl-PL"/>
        </w:rPr>
        <w:t>11 września 2019</w:t>
      </w:r>
      <w:r w:rsidRPr="00C72B31">
        <w:rPr>
          <w:rFonts w:ascii="Times New Roman" w:eastAsia="Calibri" w:hAnsi="Times New Roman" w:cs="Times New Roman"/>
          <w:b/>
          <w:lang w:eastAsia="pl-PL"/>
        </w:rPr>
        <w:t xml:space="preserve"> r. </w:t>
      </w:r>
    </w:p>
    <w:p w14:paraId="5014D823" w14:textId="2CA100A1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pl-PL"/>
        </w:rPr>
      </w:pPr>
      <w:r w:rsidRPr="00C72B31">
        <w:rPr>
          <w:rFonts w:ascii="Times New Roman" w:eastAsia="Calibri" w:hAnsi="Times New Roman" w:cs="Times New Roman"/>
          <w:b/>
          <w:lang w:eastAsia="pl-PL"/>
        </w:rPr>
        <w:t xml:space="preserve"> Prawo zamówień publicznych </w:t>
      </w:r>
      <w:r w:rsidR="00C72B31" w:rsidRPr="00C72B31">
        <w:rPr>
          <w:rFonts w:ascii="Cambria" w:hAnsi="Cambria"/>
          <w:b/>
        </w:rPr>
        <w:t>(tekst jedn.: Dz. U. z 20</w:t>
      </w:r>
      <w:r w:rsidR="00B258E7">
        <w:rPr>
          <w:rFonts w:ascii="Cambria" w:hAnsi="Cambria"/>
          <w:b/>
        </w:rPr>
        <w:t>2</w:t>
      </w:r>
      <w:r w:rsidR="00BB0D21">
        <w:rPr>
          <w:rFonts w:ascii="Cambria" w:hAnsi="Cambria"/>
          <w:b/>
        </w:rPr>
        <w:t>3</w:t>
      </w:r>
      <w:r w:rsidR="00C72B31" w:rsidRPr="00C72B31">
        <w:rPr>
          <w:rFonts w:ascii="Cambria" w:hAnsi="Cambria"/>
          <w:b/>
        </w:rPr>
        <w:t xml:space="preserve"> r. poz. </w:t>
      </w:r>
      <w:r w:rsidR="00BB0D21">
        <w:rPr>
          <w:rFonts w:ascii="Cambria" w:hAnsi="Cambria"/>
          <w:b/>
        </w:rPr>
        <w:t>1605</w:t>
      </w:r>
      <w:r w:rsidR="00C72B31" w:rsidRPr="00C72B31">
        <w:rPr>
          <w:rFonts w:ascii="Cambria" w:hAnsi="Cambria"/>
          <w:b/>
        </w:rPr>
        <w:t>)</w:t>
      </w:r>
    </w:p>
    <w:bookmarkEnd w:id="2"/>
    <w:p w14:paraId="4AB48A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</w:p>
    <w:p w14:paraId="0B3D1338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  <w:t>DOTYCZĄCE SPEŁNIANIA WARUNKÓW UDZIAŁU W POSTĘPOWANIU</w:t>
      </w:r>
    </w:p>
    <w:p w14:paraId="411708C9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u w:val="single"/>
          <w:lang w:eastAsia="pl-PL"/>
        </w:rPr>
      </w:pPr>
    </w:p>
    <w:p w14:paraId="2BB8DEC3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Składając ofertę w przetargu pn.:</w:t>
      </w:r>
    </w:p>
    <w:p w14:paraId="6E46AD36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pl-PL"/>
        </w:rPr>
      </w:pPr>
    </w:p>
    <w:p w14:paraId="286FF0AC" w14:textId="73D1FB3D" w:rsidR="0003176D" w:rsidRPr="00C72B31" w:rsidRDefault="00C72B31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  <w:bookmarkStart w:id="3" w:name="_Hlk75949700"/>
      <w:r w:rsidRPr="00C72B31">
        <w:rPr>
          <w:rFonts w:ascii="Times New Roman" w:hAnsi="Times New Roman" w:cs="Times New Roman"/>
          <w:b/>
          <w:i/>
        </w:rPr>
        <w:t>„</w:t>
      </w:r>
      <w:r w:rsidR="004E4085">
        <w:rPr>
          <w:rFonts w:ascii="Times New Roman" w:hAnsi="Times New Roman" w:cs="Times New Roman"/>
          <w:b/>
        </w:rPr>
        <w:t>Dostawa kruszywa do naprawy dróg leśnych w Nadleśnictwie Wielbark w roku 202</w:t>
      </w:r>
      <w:r w:rsidR="0051565A">
        <w:rPr>
          <w:rFonts w:ascii="Times New Roman" w:hAnsi="Times New Roman" w:cs="Times New Roman"/>
          <w:b/>
        </w:rPr>
        <w:t>3</w:t>
      </w:r>
      <w:r w:rsidR="00EE4BB9">
        <w:rPr>
          <w:rFonts w:ascii="Times New Roman" w:hAnsi="Times New Roman" w:cs="Times New Roman"/>
          <w:b/>
        </w:rPr>
        <w:t xml:space="preserve"> część 2</w:t>
      </w:r>
      <w:r w:rsidRPr="00C72B31">
        <w:rPr>
          <w:rFonts w:ascii="Times New Roman" w:hAnsi="Times New Roman" w:cs="Times New Roman"/>
          <w:b/>
        </w:rPr>
        <w:t>",</w:t>
      </w:r>
    </w:p>
    <w:p w14:paraId="6970BA4B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A7B7D9" w14:textId="014578A1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prowadzonego przez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 </w:t>
      </w:r>
      <w:r w:rsidR="00E47D2B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Skarb Państwa – Państwowe Gospodarstwo Leśne Lasy Państwowe </w:t>
      </w:r>
      <w:r w:rsidR="00C72B31" w:rsidRPr="00C72B31">
        <w:rPr>
          <w:rFonts w:ascii="Times New Roman" w:hAnsi="Times New Roman" w:cs="Times New Roman"/>
          <w:b/>
          <w:sz w:val="24"/>
          <w:szCs w:val="24"/>
        </w:rPr>
        <w:t>Nadleśnictwo Wielbark</w:t>
      </w:r>
    </w:p>
    <w:bookmarkEnd w:id="3"/>
    <w:p w14:paraId="5144C930" w14:textId="77777777" w:rsidR="0003176D" w:rsidRPr="00C72B31" w:rsidRDefault="0003176D" w:rsidP="0003176D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eastAsia="pl-PL"/>
        </w:rPr>
      </w:pPr>
    </w:p>
    <w:p w14:paraId="56E7099B" w14:textId="15C58748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Ja niżej podpisany, reprezentujący Wykonawcę, którego nazwa jest wpisana powyżej, jako upoważniony </w:t>
      </w:r>
      <w:r w:rsidR="00BC097F">
        <w:rPr>
          <w:rFonts w:ascii="Times New Roman" w:eastAsia="Calibri" w:hAnsi="Times New Roman" w:cs="Times New Roman"/>
          <w:sz w:val="24"/>
          <w:szCs w:val="24"/>
          <w:lang w:eastAsia="pl-PL"/>
        </w:rPr>
        <w:t>w sposób przewidziany przepisami prawa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lub wpisany w odpowiednich dokumentach rejestrowych, w imieniu reprezentowanego przeze mnie Wykonawcy oświadczam, co następuje:</w:t>
      </w:r>
    </w:p>
    <w:p w14:paraId="786870F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9C2EF5A" w14:textId="55E38975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INFORMACJA DOTYCZĄCA WYKONAWCY</w:t>
      </w:r>
    </w:p>
    <w:p w14:paraId="266522F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10FA49D3" w14:textId="151D1F1B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</w:t>
      </w: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spełniam warunki udziału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 postępowaniu określone przez Zamawiającego                     w SWZ </w:t>
      </w:r>
    </w:p>
    <w:p w14:paraId="6CEEE80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449816F" w14:textId="77777777" w:rsidR="0003176D" w:rsidRPr="00C72B31" w:rsidRDefault="0003176D" w:rsidP="000317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</w:p>
    <w:p w14:paraId="32F74E1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547B0512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E7E5909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202A6B6A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16677D61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B41AAB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3FC67D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6AE7B3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EBA6DC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11197D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AFA462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4E623177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8108044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1C1588F9" w14:textId="77777777" w:rsidR="0003176D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1346AE3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2F5434E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623F40F" w14:textId="605D5BBB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94F032" w14:textId="77777777" w:rsidR="004E4085" w:rsidRDefault="004E4085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4C56B7E5" w14:textId="77777777" w:rsid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D99ADE" w14:textId="77777777" w:rsidR="00C72B31" w:rsidRPr="00C72B31" w:rsidRDefault="00C72B31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81705D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26482F73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A510B8B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5234B93F" w14:textId="76971E6C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 xml:space="preserve">INFORMACJA DOTYCZĄCA UDOSTĘPNIANIA ZASOBÓW PODMIOTU </w:t>
      </w:r>
      <w:r w:rsidR="005536A0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UDOSTĘPNIAJĄCEMU ZASOBY</w:t>
      </w:r>
    </w:p>
    <w:p w14:paraId="4BB3995A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440EE803" w14:textId="3DBAA46B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 celu wykazania spełniania warunków udziału w postępowaniu, określonych przez zamawiającego w SWZ, polegam na zasobach następującego/</w:t>
      </w:r>
      <w:proofErr w:type="spellStart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ych</w:t>
      </w:r>
      <w:proofErr w:type="spellEnd"/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podmiotu/ów:</w:t>
      </w:r>
    </w:p>
    <w:p w14:paraId="0AE79E86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 xml:space="preserve">..………………………………………………………………………………………………………………,                        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w następującym zakresie:………………………………………………………………………</w:t>
      </w:r>
    </w:p>
    <w:p w14:paraId="72B92F94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………………………………………………………………………..………………………………………</w:t>
      </w:r>
    </w:p>
    <w:p w14:paraId="456323BF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sz w:val="21"/>
          <w:szCs w:val="21"/>
          <w:lang w:eastAsia="pl-PL"/>
        </w:rPr>
        <w:t>…………………………………………………………………………………………………………………</w:t>
      </w:r>
    </w:p>
    <w:p w14:paraId="075F2E48" w14:textId="283FCB52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20"/>
          <w:szCs w:val="20"/>
          <w:lang w:eastAsia="pl-PL"/>
        </w:rPr>
        <w:t>(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w przypadku potwierdzenia korzystania z zasobów podmiotu </w:t>
      </w:r>
      <w:r w:rsidR="005536A0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udostępniającemu zasoby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Podmiot udostępniający zasoby dołącza zobowiązanie  zgodnie z </w:t>
      </w:r>
      <w:r w:rsidR="004407F7" w:rsidRPr="00CB7E66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ust.12</w:t>
      </w:r>
      <w:r w:rsidRPr="00CB7E66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pkt. </w:t>
      </w:r>
      <w:r w:rsidR="004407F7" w:rsidRPr="00CB7E66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5</w:t>
      </w:r>
      <w:r w:rsidRPr="00CB7E66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</w:t>
      </w:r>
      <w:proofErr w:type="spellStart"/>
      <w:r w:rsidRPr="00CB7E66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ppkt</w:t>
      </w:r>
      <w:proofErr w:type="spellEnd"/>
      <w:r w:rsidRPr="00CB7E66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. </w:t>
      </w:r>
      <w:r w:rsidR="005536A0" w:rsidRPr="00CB7E66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d</w:t>
      </w:r>
      <w:r w:rsidR="00690E84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 xml:space="preserve"> SWZ</w:t>
      </w:r>
      <w:r w:rsidRPr="00C72B3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  <w:t>)</w:t>
      </w:r>
    </w:p>
    <w:p w14:paraId="697F361A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pl-PL"/>
        </w:rPr>
      </w:pPr>
    </w:p>
    <w:p w14:paraId="504B7B41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7AC4577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……………. r.</w:t>
      </w:r>
    </w:p>
    <w:p w14:paraId="595C2474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3EEF6735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015739C5" w14:textId="77777777" w:rsidR="0003176D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0A4FE20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35A0025D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6876F81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4CD958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DEF65C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6420E43A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5CE069FF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284F4F2E" w14:textId="77777777" w:rsid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059D4EA3" w14:textId="77777777" w:rsidR="00C72B31" w:rsidRPr="00C72B31" w:rsidRDefault="00C72B31" w:rsidP="00C72B31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</w:p>
    <w:p w14:paraId="7EDE7C28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</w:p>
    <w:p w14:paraId="384E0C88" w14:textId="77777777" w:rsidR="0003176D" w:rsidRPr="00C72B31" w:rsidRDefault="0003176D" w:rsidP="0003176D">
      <w:pPr>
        <w:shd w:val="clear" w:color="auto" w:fill="BFBFBF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eastAsia="pl-PL"/>
        </w:rPr>
      </w:pPr>
      <w:r w:rsidRPr="00C72B31">
        <w:rPr>
          <w:rFonts w:ascii="Times New Roman" w:eastAsia="Calibri" w:hAnsi="Times New Roman" w:cs="Times New Roman"/>
          <w:b/>
          <w:sz w:val="21"/>
          <w:szCs w:val="21"/>
          <w:lang w:eastAsia="pl-PL"/>
        </w:rPr>
        <w:t>OŚWIADCZENIE DOTYCZĄCE PODANYCH INFORMACJI:</w:t>
      </w:r>
    </w:p>
    <w:p w14:paraId="25439C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DE893BB" w14:textId="77777777" w:rsidR="0003176D" w:rsidRPr="00C72B31" w:rsidRDefault="0003176D" w:rsidP="000317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E78400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763D373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257D122D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…………….……. </w:t>
      </w: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(miejscowość),</w:t>
      </w:r>
      <w:r w:rsidRPr="00C72B31">
        <w:rPr>
          <w:rFonts w:ascii="Times New Roman" w:eastAsia="Calibri" w:hAnsi="Times New Roman" w:cs="Times New Roman"/>
          <w:sz w:val="24"/>
          <w:szCs w:val="24"/>
          <w:lang w:eastAsia="pl-PL"/>
        </w:rPr>
        <w:t>dnia …………………. r.</w:t>
      </w:r>
    </w:p>
    <w:p w14:paraId="4A2F1B4B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</w:p>
    <w:p w14:paraId="0C36E903" w14:textId="77777777" w:rsidR="0003176D" w:rsidRPr="00C72B31" w:rsidRDefault="0003176D" w:rsidP="0003176D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</w:r>
      <w:r w:rsidRPr="00C72B31">
        <w:rPr>
          <w:rFonts w:ascii="Times New Roman" w:eastAsia="Calibri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3195C69F" w14:textId="77777777" w:rsidR="0003176D" w:rsidRPr="00C72B31" w:rsidRDefault="0003176D" w:rsidP="0003176D">
      <w:pPr>
        <w:spacing w:after="0" w:line="24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  <w:lang w:eastAsia="pl-PL"/>
        </w:rPr>
      </w:pPr>
      <w:r w:rsidRPr="00C72B31">
        <w:rPr>
          <w:rFonts w:ascii="Times New Roman" w:eastAsia="Calibri" w:hAnsi="Times New Roman" w:cs="Times New Roman"/>
          <w:i/>
          <w:sz w:val="16"/>
          <w:szCs w:val="16"/>
          <w:lang w:eastAsia="pl-PL"/>
        </w:rPr>
        <w:t>(podpis)</w:t>
      </w:r>
    </w:p>
    <w:p w14:paraId="59F193E2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3C321F1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FF9D00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DAF50B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9B8A66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D52F3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C810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D77E3F6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711B1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D2979E7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4B367B5E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8D86799" w14:textId="77777777" w:rsidR="00A302F9" w:rsidRPr="006423FF" w:rsidRDefault="00A302F9" w:rsidP="00A302F9">
      <w:pPr>
        <w:spacing w:after="0" w:line="360" w:lineRule="auto"/>
        <w:jc w:val="both"/>
        <w:rPr>
          <w:rFonts w:ascii="Cambria" w:hAnsi="Cambria"/>
          <w:b/>
        </w:rPr>
      </w:pPr>
    </w:p>
    <w:p w14:paraId="4A5E21BB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1840D489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0A2637D5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7738925C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5053C52A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8BFABE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C32C058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09BA60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A3FB683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  <w:lang w:eastAsia="pl-PL"/>
        </w:rPr>
      </w:pPr>
      <w:r w:rsidRPr="00C72B31">
        <w:rPr>
          <w:rFonts w:ascii="Times New Roman" w:eastAsia="Calibri" w:hAnsi="Times New Roman" w:cs="Times New Roman"/>
          <w:b/>
          <w:bCs/>
          <w:i/>
          <w:iCs/>
          <w:sz w:val="18"/>
          <w:szCs w:val="18"/>
          <w:lang w:eastAsia="pl-PL"/>
        </w:rPr>
        <w:t xml:space="preserve">UWAGA: </w:t>
      </w:r>
      <w:r w:rsidRPr="00C72B31">
        <w:rPr>
          <w:rFonts w:ascii="Times New Roman" w:eastAsia="Calibri" w:hAnsi="Times New Roman" w:cs="Times New Roman"/>
          <w:b/>
          <w:sz w:val="18"/>
          <w:szCs w:val="18"/>
          <w:lang w:eastAsia="pl-PL"/>
        </w:rPr>
        <w:t>W przypadku, gdy jakakolwiek część dokumentów nie dotyczy wykonawcy – wpisuje on „Nie dotyczy” .</w:t>
      </w:r>
    </w:p>
    <w:p w14:paraId="39499DED" w14:textId="77777777" w:rsidR="0003176D" w:rsidRPr="00C72B31" w:rsidRDefault="0003176D" w:rsidP="000317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14:paraId="583C5ADF" w14:textId="77777777" w:rsidR="00024AF1" w:rsidRPr="00C72B31" w:rsidRDefault="0003176D" w:rsidP="00C72B31">
      <w:pPr>
        <w:spacing w:line="256" w:lineRule="auto"/>
        <w:rPr>
          <w:rFonts w:ascii="Times New Roman" w:hAnsi="Times New Roman" w:cs="Times New Roman"/>
        </w:rPr>
      </w:pPr>
      <w:r w:rsidRPr="00C72B31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*Skreślić niepotrzebne</w:t>
      </w:r>
    </w:p>
    <w:sectPr w:rsidR="00024AF1" w:rsidRPr="00C72B31" w:rsidSect="005E5926">
      <w:headerReference w:type="default" r:id="rId6"/>
      <w:footerReference w:type="default" r:id="rId7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821BDD" w14:textId="77777777" w:rsidR="00BA2ABB" w:rsidRDefault="00BA2ABB" w:rsidP="0003176D">
      <w:pPr>
        <w:spacing w:after="0" w:line="240" w:lineRule="auto"/>
      </w:pPr>
      <w:r>
        <w:separator/>
      </w:r>
    </w:p>
  </w:endnote>
  <w:endnote w:type="continuationSeparator" w:id="0">
    <w:p w14:paraId="104BE10F" w14:textId="77777777" w:rsidR="00BA2ABB" w:rsidRDefault="00BA2ABB" w:rsidP="00031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EF3BE" w14:textId="77777777" w:rsidR="00192EA8" w:rsidRDefault="00E15B7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37E49">
      <w:rPr>
        <w:noProof/>
      </w:rPr>
      <w:t>1</w:t>
    </w:r>
    <w:r>
      <w:fldChar w:fldCharType="end"/>
    </w:r>
  </w:p>
  <w:p w14:paraId="2A597D77" w14:textId="77777777" w:rsidR="00192EA8" w:rsidRDefault="00192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3114C" w14:textId="77777777" w:rsidR="00BA2ABB" w:rsidRDefault="00BA2ABB" w:rsidP="0003176D">
      <w:pPr>
        <w:spacing w:after="0" w:line="240" w:lineRule="auto"/>
      </w:pPr>
      <w:r>
        <w:separator/>
      </w:r>
    </w:p>
  </w:footnote>
  <w:footnote w:type="continuationSeparator" w:id="0">
    <w:p w14:paraId="4F996A08" w14:textId="77777777" w:rsidR="00BA2ABB" w:rsidRDefault="00BA2ABB" w:rsidP="00031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7F79" w14:textId="77777777" w:rsidR="00192EA8" w:rsidRPr="00834D3B" w:rsidRDefault="00192EA8" w:rsidP="00834D3B">
    <w:pPr>
      <w:jc w:val="center"/>
      <w:rPr>
        <w:b/>
        <w:sz w:val="20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117"/>
    <w:rsid w:val="00024AF1"/>
    <w:rsid w:val="0003176D"/>
    <w:rsid w:val="00037E49"/>
    <w:rsid w:val="00067E29"/>
    <w:rsid w:val="000D74EE"/>
    <w:rsid w:val="00192EA8"/>
    <w:rsid w:val="001C1970"/>
    <w:rsid w:val="001C4749"/>
    <w:rsid w:val="00260EBD"/>
    <w:rsid w:val="00292EF9"/>
    <w:rsid w:val="00295EC5"/>
    <w:rsid w:val="0037525E"/>
    <w:rsid w:val="00375736"/>
    <w:rsid w:val="004407F7"/>
    <w:rsid w:val="004921A3"/>
    <w:rsid w:val="004C786B"/>
    <w:rsid w:val="004E4085"/>
    <w:rsid w:val="0051565A"/>
    <w:rsid w:val="005536A0"/>
    <w:rsid w:val="00560224"/>
    <w:rsid w:val="00584DAC"/>
    <w:rsid w:val="00603DA5"/>
    <w:rsid w:val="006703B9"/>
    <w:rsid w:val="00690E84"/>
    <w:rsid w:val="00767FD8"/>
    <w:rsid w:val="0079425B"/>
    <w:rsid w:val="007A1059"/>
    <w:rsid w:val="007B42BA"/>
    <w:rsid w:val="0083132A"/>
    <w:rsid w:val="009207D8"/>
    <w:rsid w:val="009B458C"/>
    <w:rsid w:val="009E2117"/>
    <w:rsid w:val="00A302F9"/>
    <w:rsid w:val="00B14DED"/>
    <w:rsid w:val="00B258E7"/>
    <w:rsid w:val="00B5252E"/>
    <w:rsid w:val="00BA2ABB"/>
    <w:rsid w:val="00BB0D21"/>
    <w:rsid w:val="00BC097F"/>
    <w:rsid w:val="00C72B31"/>
    <w:rsid w:val="00C7535D"/>
    <w:rsid w:val="00CB7E66"/>
    <w:rsid w:val="00D67CC6"/>
    <w:rsid w:val="00E15B7F"/>
    <w:rsid w:val="00E402C6"/>
    <w:rsid w:val="00E47D2B"/>
    <w:rsid w:val="00EB17D8"/>
    <w:rsid w:val="00EC2A2D"/>
    <w:rsid w:val="00EE4BB9"/>
    <w:rsid w:val="00F14290"/>
    <w:rsid w:val="00F274F2"/>
    <w:rsid w:val="00F6244E"/>
    <w:rsid w:val="00F7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3FE46"/>
  <w15:docId w15:val="{8ACF9571-67F8-452A-8C9B-633F8CD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176D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317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03176D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317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176D"/>
  </w:style>
  <w:style w:type="paragraph" w:customStyle="1" w:styleId="right">
    <w:name w:val="right"/>
    <w:rsid w:val="00A302F9"/>
    <w:pPr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A302F9"/>
    <w:rPr>
      <w:b/>
      <w:bCs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0E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E8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0E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0E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0E8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0E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0E8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D74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N.Wielbark Waldemar Luma</cp:lastModifiedBy>
  <cp:revision>6</cp:revision>
  <cp:lastPrinted>2021-06-30T10:52:00Z</cp:lastPrinted>
  <dcterms:created xsi:type="dcterms:W3CDTF">2023-09-04T14:41:00Z</dcterms:created>
  <dcterms:modified xsi:type="dcterms:W3CDTF">2023-09-12T06:06:00Z</dcterms:modified>
</cp:coreProperties>
</file>